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FDEB" w14:textId="5323964D" w:rsidR="009E73C1" w:rsidRPr="00FB2B60" w:rsidRDefault="00734C79" w:rsidP="009E73C1">
      <w:pPr>
        <w:rPr>
          <w:sz w:val="32"/>
          <w:szCs w:val="32"/>
        </w:rPr>
      </w:pPr>
      <w:r w:rsidRPr="00FB2B60">
        <w:rPr>
          <w:rFonts w:hint="eastAsia"/>
          <w:sz w:val="32"/>
          <w:szCs w:val="32"/>
        </w:rPr>
        <w:t>车库取景图片：</w:t>
      </w:r>
      <w:r w:rsidR="009E73C1" w:rsidRPr="00FB2B60">
        <w:rPr>
          <w:rFonts w:hint="eastAsia"/>
          <w:sz w:val="32"/>
          <w:szCs w:val="32"/>
        </w:rPr>
        <w:t>1</w:t>
      </w:r>
      <w:r w:rsidR="009E73C1" w:rsidRPr="00FB2B60">
        <w:rPr>
          <w:rFonts w:hint="eastAsia"/>
          <w:sz w:val="32"/>
          <w:szCs w:val="32"/>
        </w:rPr>
        <w:t>、车库各个建设还未完善就开始售卖，消防设施不完善、路面坑坑洼洼，车库的部门大门还未开启，楼道存在多项安全隐患，</w:t>
      </w:r>
      <w:r w:rsidR="009E73C1" w:rsidRPr="00FB2B60">
        <w:rPr>
          <w:rFonts w:hint="eastAsia"/>
          <w:sz w:val="32"/>
          <w:szCs w:val="32"/>
        </w:rPr>
        <w:t>2</w:t>
      </w:r>
      <w:r w:rsidR="009E73C1" w:rsidRPr="00FB2B60">
        <w:rPr>
          <w:rFonts w:hint="eastAsia"/>
          <w:sz w:val="32"/>
          <w:szCs w:val="32"/>
        </w:rPr>
        <w:t>、</w:t>
      </w:r>
      <w:proofErr w:type="gramStart"/>
      <w:r w:rsidR="009E73C1" w:rsidRPr="00FB2B60">
        <w:rPr>
          <w:rFonts w:hint="eastAsia"/>
          <w:sz w:val="32"/>
          <w:szCs w:val="32"/>
        </w:rPr>
        <w:t>车位只</w:t>
      </w:r>
      <w:proofErr w:type="gramEnd"/>
      <w:r w:rsidR="009E73C1" w:rsidRPr="00FB2B60">
        <w:rPr>
          <w:rFonts w:hint="eastAsia"/>
          <w:sz w:val="32"/>
          <w:szCs w:val="32"/>
        </w:rPr>
        <w:t>售不租，违反了国家法律，</w:t>
      </w:r>
      <w:r w:rsidR="009E73C1" w:rsidRPr="00FB2B60">
        <w:rPr>
          <w:sz w:val="32"/>
          <w:szCs w:val="32"/>
        </w:rPr>
        <w:t>《民法典》第</w:t>
      </w:r>
      <w:r w:rsidR="009E73C1" w:rsidRPr="00FB2B60">
        <w:rPr>
          <w:sz w:val="32"/>
          <w:szCs w:val="32"/>
        </w:rPr>
        <w:t xml:space="preserve"> 275</w:t>
      </w:r>
      <w:r w:rsidR="009E73C1" w:rsidRPr="00FB2B60">
        <w:rPr>
          <w:sz w:val="32"/>
          <w:szCs w:val="32"/>
        </w:rPr>
        <w:t>、</w:t>
      </w:r>
      <w:r w:rsidR="009E73C1" w:rsidRPr="00FB2B60">
        <w:rPr>
          <w:sz w:val="32"/>
          <w:szCs w:val="32"/>
        </w:rPr>
        <w:t xml:space="preserve">276 </w:t>
      </w:r>
      <w:r w:rsidR="009E73C1" w:rsidRPr="00FB2B60">
        <w:rPr>
          <w:sz w:val="32"/>
          <w:szCs w:val="32"/>
        </w:rPr>
        <w:t>条：</w:t>
      </w:r>
      <w:r w:rsidR="009E73C1" w:rsidRPr="00FB2B60">
        <w:rPr>
          <w:b/>
          <w:bCs/>
          <w:sz w:val="32"/>
          <w:szCs w:val="32"/>
        </w:rPr>
        <w:t>车位必须优先满足业主，可售可租，不能只售不租，更不能强制买</w:t>
      </w:r>
      <w:r w:rsidR="009E73C1" w:rsidRPr="00FB2B60">
        <w:rPr>
          <w:sz w:val="32"/>
          <w:szCs w:val="32"/>
        </w:rPr>
        <w:t>。</w:t>
      </w:r>
      <w:r w:rsidR="009E73C1" w:rsidRPr="00FB2B60">
        <w:rPr>
          <w:sz w:val="32"/>
          <w:szCs w:val="32"/>
        </w:rPr>
        <w:t xml:space="preserve"> </w:t>
      </w:r>
    </w:p>
    <w:p w14:paraId="11C6E695" w14:textId="1749E257" w:rsidR="009E73C1" w:rsidRPr="00FB2B60" w:rsidRDefault="009E73C1" w:rsidP="009E73C1">
      <w:pPr>
        <w:rPr>
          <w:sz w:val="32"/>
          <w:szCs w:val="32"/>
        </w:rPr>
      </w:pPr>
      <w:r w:rsidRPr="00FB2B60">
        <w:rPr>
          <w:sz w:val="32"/>
          <w:szCs w:val="32"/>
        </w:rPr>
        <w:t>《消费者权益保护法》第</w:t>
      </w:r>
      <w:r w:rsidRPr="00FB2B60">
        <w:rPr>
          <w:sz w:val="32"/>
          <w:szCs w:val="32"/>
        </w:rPr>
        <w:t xml:space="preserve"> 9 </w:t>
      </w:r>
      <w:r w:rsidRPr="00FB2B60">
        <w:rPr>
          <w:sz w:val="32"/>
          <w:szCs w:val="32"/>
        </w:rPr>
        <w:t>条：</w:t>
      </w:r>
      <w:r w:rsidRPr="00FB2B60">
        <w:rPr>
          <w:b/>
          <w:bCs/>
          <w:sz w:val="32"/>
          <w:szCs w:val="32"/>
        </w:rPr>
        <w:t>强买强卖、捆绑销售违法</w:t>
      </w:r>
      <w:r w:rsidRPr="00FB2B60">
        <w:rPr>
          <w:sz w:val="32"/>
          <w:szCs w:val="32"/>
        </w:rPr>
        <w:t>。</w:t>
      </w:r>
      <w:r w:rsidRPr="00FB2B60">
        <w:rPr>
          <w:sz w:val="32"/>
          <w:szCs w:val="32"/>
        </w:rPr>
        <w:t xml:space="preserve"> </w:t>
      </w:r>
    </w:p>
    <w:p w14:paraId="7F9E9F6F" w14:textId="682A1661" w:rsidR="00F540B2" w:rsidRPr="00FB2B60" w:rsidRDefault="009E73C1" w:rsidP="009E73C1">
      <w:pPr>
        <w:rPr>
          <w:sz w:val="32"/>
          <w:szCs w:val="32"/>
        </w:rPr>
      </w:pPr>
      <w:r w:rsidRPr="00FB2B60">
        <w:rPr>
          <w:sz w:val="32"/>
          <w:szCs w:val="32"/>
        </w:rPr>
        <w:t>住</w:t>
      </w:r>
      <w:proofErr w:type="gramStart"/>
      <w:r w:rsidRPr="00FB2B60">
        <w:rPr>
          <w:sz w:val="32"/>
          <w:szCs w:val="32"/>
        </w:rPr>
        <w:t>建部门</w:t>
      </w:r>
      <w:proofErr w:type="gramEnd"/>
      <w:r w:rsidRPr="00FB2B60">
        <w:rPr>
          <w:sz w:val="32"/>
          <w:szCs w:val="32"/>
        </w:rPr>
        <w:t>明确：</w:t>
      </w:r>
      <w:r w:rsidRPr="00FB2B60">
        <w:rPr>
          <w:b/>
          <w:bCs/>
          <w:sz w:val="32"/>
          <w:szCs w:val="32"/>
        </w:rPr>
        <w:t>车位捆绑销售、只售不租属于违规</w:t>
      </w:r>
      <w:r w:rsidRPr="00FB2B60">
        <w:rPr>
          <w:sz w:val="32"/>
          <w:szCs w:val="32"/>
        </w:rPr>
        <w:t>。</w:t>
      </w:r>
      <w:r w:rsidRPr="00FB2B60">
        <w:rPr>
          <w:rFonts w:hint="eastAsia"/>
          <w:sz w:val="32"/>
          <w:szCs w:val="32"/>
        </w:rPr>
        <w:t>、</w:t>
      </w:r>
    </w:p>
    <w:p w14:paraId="4C81F0F8" w14:textId="5DF4FE76" w:rsidR="009E73C1" w:rsidRPr="009E73C1" w:rsidRDefault="009E73C1" w:rsidP="009E73C1">
      <w:pPr>
        <w:rPr>
          <w:sz w:val="48"/>
          <w:szCs w:val="48"/>
        </w:rPr>
      </w:pPr>
      <w:r w:rsidRPr="009E73C1">
        <w:rPr>
          <w:noProof/>
          <w:sz w:val="48"/>
          <w:szCs w:val="48"/>
        </w:rPr>
        <w:lastRenderedPageBreak/>
        <w:drawing>
          <wp:inline distT="0" distB="0" distL="0" distR="0" wp14:anchorId="23880FA4" wp14:editId="07763C53">
            <wp:extent cx="5094605" cy="8229600"/>
            <wp:effectExtent l="0" t="0" r="0" b="0"/>
            <wp:docPr id="81150272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6782E" w14:textId="21363A2B" w:rsidR="00734C79" w:rsidRDefault="00734C79">
      <w:r w:rsidRPr="00734C79">
        <w:rPr>
          <w:noProof/>
        </w:rPr>
        <w:lastRenderedPageBreak/>
        <w:drawing>
          <wp:inline distT="0" distB="0" distL="0" distR="0" wp14:anchorId="293463CF" wp14:editId="04158B44">
            <wp:extent cx="5486400" cy="2774950"/>
            <wp:effectExtent l="0" t="0" r="0" b="6350"/>
            <wp:docPr id="13884329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5D7BF" w14:textId="77777777" w:rsidR="00734C79" w:rsidRDefault="00734C79"/>
    <w:p w14:paraId="4F7AC22C" w14:textId="72D58E9B" w:rsidR="00734C79" w:rsidRDefault="00734C79">
      <w:r w:rsidRPr="00734C79">
        <w:rPr>
          <w:noProof/>
        </w:rPr>
        <w:drawing>
          <wp:inline distT="0" distB="0" distL="0" distR="0" wp14:anchorId="5B8DA893" wp14:editId="7F833804">
            <wp:extent cx="4143600" cy="3106800"/>
            <wp:effectExtent l="0" t="0" r="0" b="0"/>
            <wp:docPr id="2572371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0" cy="31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4E617" w14:textId="77777777" w:rsidR="00734C79" w:rsidRDefault="00734C79"/>
    <w:p w14:paraId="06338B0A" w14:textId="6575F969" w:rsidR="00734C79" w:rsidRDefault="00734C79">
      <w:r w:rsidRPr="00734C79">
        <w:rPr>
          <w:noProof/>
        </w:rPr>
        <w:lastRenderedPageBreak/>
        <w:drawing>
          <wp:inline distT="0" distB="0" distL="0" distR="0" wp14:anchorId="3A956A8B" wp14:editId="29E1D745">
            <wp:extent cx="4478400" cy="3358800"/>
            <wp:effectExtent l="7302" t="0" r="6033" b="6032"/>
            <wp:docPr id="21289371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78400" cy="33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3BD0" w14:textId="77777777" w:rsidR="00734C79" w:rsidRDefault="00734C79"/>
    <w:p w14:paraId="2E45D741" w14:textId="75A78A5E" w:rsidR="00734C79" w:rsidRDefault="00734C79">
      <w:r w:rsidRPr="00734C79">
        <w:rPr>
          <w:noProof/>
        </w:rPr>
        <w:lastRenderedPageBreak/>
        <w:drawing>
          <wp:inline distT="0" distB="0" distL="0" distR="0" wp14:anchorId="0B2B8D10" wp14:editId="677C62A9">
            <wp:extent cx="4111200" cy="5479200"/>
            <wp:effectExtent l="0" t="0" r="3810" b="7620"/>
            <wp:docPr id="118727319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00" cy="54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72B78" w14:textId="77777777" w:rsidR="00734C79" w:rsidRDefault="00734C79"/>
    <w:p w14:paraId="7CD7C049" w14:textId="6C24E718" w:rsidR="00734C79" w:rsidRDefault="00734C79"/>
    <w:p w14:paraId="0ED71893" w14:textId="77777777" w:rsidR="00734C79" w:rsidRDefault="00734C79"/>
    <w:p w14:paraId="7BCDDEB7" w14:textId="77777777" w:rsidR="00734C79" w:rsidRDefault="00734C79"/>
    <w:p w14:paraId="4B482241" w14:textId="4A6FE492" w:rsidR="00734C79" w:rsidRDefault="00734C79">
      <w:r w:rsidRPr="00734C79">
        <w:rPr>
          <w:noProof/>
        </w:rPr>
        <w:lastRenderedPageBreak/>
        <w:drawing>
          <wp:inline distT="0" distB="0" distL="0" distR="0" wp14:anchorId="762B1026" wp14:editId="24583881">
            <wp:extent cx="4111200" cy="5479200"/>
            <wp:effectExtent l="0" t="0" r="3810" b="7620"/>
            <wp:docPr id="187026100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00" cy="54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66A3" w14:textId="77777777" w:rsidR="00734C79" w:rsidRDefault="00734C79"/>
    <w:p w14:paraId="6FB479BD" w14:textId="50EE9691" w:rsidR="00734C79" w:rsidRDefault="00734C79">
      <w:r w:rsidRPr="00734C79">
        <w:rPr>
          <w:noProof/>
        </w:rPr>
        <w:lastRenderedPageBreak/>
        <w:drawing>
          <wp:inline distT="0" distB="0" distL="0" distR="0" wp14:anchorId="2A55743A" wp14:editId="2E523F6E">
            <wp:extent cx="3902400" cy="2926800"/>
            <wp:effectExtent l="0" t="0" r="3175" b="6985"/>
            <wp:docPr id="77007443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400" cy="29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16A73" w14:textId="77777777" w:rsidR="00734C79" w:rsidRDefault="00734C79"/>
    <w:p w14:paraId="7138B108" w14:textId="2C34A338" w:rsidR="00734C79" w:rsidRDefault="00734C79">
      <w:r w:rsidRPr="00734C79">
        <w:rPr>
          <w:noProof/>
        </w:rPr>
        <w:drawing>
          <wp:inline distT="0" distB="0" distL="0" distR="0" wp14:anchorId="15A3EE09" wp14:editId="1A80E245">
            <wp:extent cx="5486400" cy="4114800"/>
            <wp:effectExtent l="0" t="0" r="0" b="0"/>
            <wp:docPr id="55822588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5B74" w14:textId="77777777" w:rsidR="00734C79" w:rsidRDefault="00734C79"/>
    <w:p w14:paraId="59FB0122" w14:textId="5EC26E31" w:rsidR="00734C79" w:rsidRDefault="00734C79"/>
    <w:p w14:paraId="51586553" w14:textId="77777777" w:rsidR="00734C79" w:rsidRDefault="00734C79"/>
    <w:p w14:paraId="2ECF23DB" w14:textId="47AFAB2F" w:rsidR="00734C79" w:rsidRDefault="00734C79">
      <w:r w:rsidRPr="00734C79">
        <w:rPr>
          <w:noProof/>
        </w:rPr>
        <w:lastRenderedPageBreak/>
        <w:drawing>
          <wp:inline distT="0" distB="0" distL="0" distR="0" wp14:anchorId="4B650BA5" wp14:editId="05086689">
            <wp:extent cx="3567600" cy="2674800"/>
            <wp:effectExtent l="0" t="0" r="0" b="0"/>
            <wp:docPr id="8843494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600" cy="26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709A0" w14:textId="77777777" w:rsidR="00734C79" w:rsidRDefault="00734C79"/>
    <w:p w14:paraId="424FB4A9" w14:textId="200F798C" w:rsidR="00734C79" w:rsidRDefault="00734C79">
      <w:r w:rsidRPr="00734C79">
        <w:rPr>
          <w:noProof/>
        </w:rPr>
        <w:drawing>
          <wp:inline distT="0" distB="0" distL="0" distR="0" wp14:anchorId="39C9F4F2" wp14:editId="1B28BDDC">
            <wp:extent cx="3855600" cy="2890800"/>
            <wp:effectExtent l="0" t="0" r="0" b="5080"/>
            <wp:docPr id="151364781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600" cy="28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A3C5" w14:textId="77777777" w:rsidR="00734C79" w:rsidRDefault="00734C79"/>
    <w:p w14:paraId="7B953626" w14:textId="7CDDF3C5" w:rsidR="00734C79" w:rsidRDefault="00734C79">
      <w:r w:rsidRPr="00734C79">
        <w:rPr>
          <w:noProof/>
        </w:rPr>
        <w:lastRenderedPageBreak/>
        <w:drawing>
          <wp:inline distT="0" distB="0" distL="0" distR="0" wp14:anchorId="5ACC8E9D" wp14:editId="7564128E">
            <wp:extent cx="4115434" cy="3086100"/>
            <wp:effectExtent l="0" t="0" r="0" b="0"/>
            <wp:docPr id="54179915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783" cy="309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5ED2E" w14:textId="77777777" w:rsidR="00734C79" w:rsidRDefault="00734C79"/>
    <w:p w14:paraId="050EE790" w14:textId="41ED73FE" w:rsidR="00734C79" w:rsidRDefault="00734C79">
      <w:r w:rsidRPr="00734C79">
        <w:rPr>
          <w:noProof/>
        </w:rPr>
        <w:lastRenderedPageBreak/>
        <w:drawing>
          <wp:inline distT="0" distB="0" distL="0" distR="0" wp14:anchorId="36B8832A" wp14:editId="326F5D89">
            <wp:extent cx="3905250" cy="5207904"/>
            <wp:effectExtent l="0" t="0" r="0" b="0"/>
            <wp:docPr id="49833448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634" cy="52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1F34A" w14:textId="77777777" w:rsidR="00734C79" w:rsidRDefault="00734C79"/>
    <w:p w14:paraId="787FDCF4" w14:textId="6C367AD6" w:rsidR="00734C79" w:rsidRDefault="00734C79">
      <w:r w:rsidRPr="00734C79">
        <w:rPr>
          <w:noProof/>
        </w:rPr>
        <w:lastRenderedPageBreak/>
        <w:drawing>
          <wp:inline distT="0" distB="0" distL="0" distR="0" wp14:anchorId="72C0DDBE" wp14:editId="214F6FDD">
            <wp:extent cx="4381500" cy="3285618"/>
            <wp:effectExtent l="0" t="0" r="0" b="0"/>
            <wp:docPr id="140199779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291" cy="328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E785A" w14:textId="77777777" w:rsidR="00734C79" w:rsidRDefault="00734C79"/>
    <w:p w14:paraId="7A6DDEE7" w14:textId="77777777" w:rsidR="00734C79" w:rsidRDefault="00734C79"/>
    <w:p w14:paraId="6DD8558A" w14:textId="3EC8005A" w:rsidR="00734C79" w:rsidRDefault="00734C79">
      <w:r w:rsidRPr="00734C79">
        <w:rPr>
          <w:noProof/>
        </w:rPr>
        <w:drawing>
          <wp:inline distT="0" distB="0" distL="0" distR="0" wp14:anchorId="705BCC34" wp14:editId="3D24B136">
            <wp:extent cx="4513430" cy="3384550"/>
            <wp:effectExtent l="0" t="0" r="1905" b="6350"/>
            <wp:docPr id="30533719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63" cy="3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733C1" w14:textId="77777777" w:rsidR="00734C79" w:rsidRDefault="00734C79"/>
    <w:p w14:paraId="60AD038A" w14:textId="640A2BFC" w:rsidR="00734C79" w:rsidRDefault="00734C79"/>
    <w:p w14:paraId="54CE1635" w14:textId="77777777" w:rsidR="00734C79" w:rsidRDefault="00734C79"/>
    <w:p w14:paraId="30CFCCBC" w14:textId="0722A902" w:rsidR="00734C79" w:rsidRDefault="00734C79">
      <w:r w:rsidRPr="00734C79">
        <w:rPr>
          <w:noProof/>
        </w:rPr>
        <w:lastRenderedPageBreak/>
        <w:drawing>
          <wp:inline distT="0" distB="0" distL="0" distR="0" wp14:anchorId="18937249" wp14:editId="17E812C4">
            <wp:extent cx="4460793" cy="5949950"/>
            <wp:effectExtent l="0" t="0" r="0" b="0"/>
            <wp:docPr id="61530379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130" cy="595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5EAE9" w14:textId="77777777" w:rsidR="00734C79" w:rsidRDefault="00734C79"/>
    <w:p w14:paraId="25F34A65" w14:textId="3E496C3B" w:rsidR="00734C79" w:rsidRDefault="00734C79">
      <w:r w:rsidRPr="00734C79">
        <w:rPr>
          <w:noProof/>
        </w:rPr>
        <w:lastRenderedPageBreak/>
        <w:drawing>
          <wp:inline distT="0" distB="0" distL="0" distR="0" wp14:anchorId="50AD2561" wp14:editId="58F9C663">
            <wp:extent cx="4863600" cy="3646800"/>
            <wp:effectExtent l="0" t="0" r="0" b="0"/>
            <wp:docPr id="45012155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600" cy="36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6395B" w14:textId="77777777" w:rsidR="00734C79" w:rsidRDefault="00734C79"/>
    <w:p w14:paraId="76592AF1" w14:textId="77777777" w:rsidR="00734C79" w:rsidRDefault="00734C79"/>
    <w:p w14:paraId="5C983DC1" w14:textId="77777777" w:rsidR="00734C79" w:rsidRDefault="00734C79"/>
    <w:p w14:paraId="4B93D120" w14:textId="77777777" w:rsidR="00734C79" w:rsidRDefault="00734C79"/>
    <w:p w14:paraId="78E873CD" w14:textId="77777777" w:rsidR="00734C79" w:rsidRDefault="00734C79"/>
    <w:p w14:paraId="7ED8F2F7" w14:textId="4F0C71B9" w:rsidR="00734C79" w:rsidRPr="00734C79" w:rsidRDefault="00734C79">
      <w:pPr>
        <w:rPr>
          <w:sz w:val="52"/>
          <w:szCs w:val="52"/>
        </w:rPr>
      </w:pPr>
      <w:proofErr w:type="gramStart"/>
      <w:r w:rsidRPr="00734C79">
        <w:rPr>
          <w:rFonts w:hint="eastAsia"/>
          <w:sz w:val="52"/>
          <w:szCs w:val="52"/>
        </w:rPr>
        <w:t>小区减配取景</w:t>
      </w:r>
      <w:proofErr w:type="gramEnd"/>
      <w:r w:rsidRPr="00734C79">
        <w:rPr>
          <w:rFonts w:hint="eastAsia"/>
          <w:sz w:val="52"/>
          <w:szCs w:val="52"/>
        </w:rPr>
        <w:t>图片：</w:t>
      </w:r>
      <w:r w:rsidR="00147B6B">
        <w:rPr>
          <w:rFonts w:hint="eastAsia"/>
          <w:sz w:val="52"/>
          <w:szCs w:val="52"/>
        </w:rPr>
        <w:t>购买房子时</w:t>
      </w:r>
      <w:r>
        <w:rPr>
          <w:rFonts w:hint="eastAsia"/>
          <w:sz w:val="52"/>
          <w:szCs w:val="52"/>
        </w:rPr>
        <w:t>承诺配套的商业、学校、公交站，都没有了，现在买个菜还得穿马路、</w:t>
      </w:r>
      <w:proofErr w:type="gramStart"/>
      <w:r>
        <w:rPr>
          <w:rFonts w:hint="eastAsia"/>
          <w:sz w:val="52"/>
          <w:szCs w:val="52"/>
        </w:rPr>
        <w:t>跑其他</w:t>
      </w:r>
      <w:proofErr w:type="gramEnd"/>
      <w:r>
        <w:rPr>
          <w:rFonts w:hint="eastAsia"/>
          <w:sz w:val="52"/>
          <w:szCs w:val="52"/>
        </w:rPr>
        <w:t>小区配套的菜市场去买菜。一站</w:t>
      </w:r>
      <w:proofErr w:type="gramStart"/>
      <w:r>
        <w:rPr>
          <w:rFonts w:hint="eastAsia"/>
          <w:sz w:val="52"/>
          <w:szCs w:val="52"/>
        </w:rPr>
        <w:t>式学校</w:t>
      </w:r>
      <w:proofErr w:type="gramEnd"/>
      <w:r>
        <w:rPr>
          <w:rFonts w:hint="eastAsia"/>
          <w:sz w:val="52"/>
          <w:szCs w:val="52"/>
        </w:rPr>
        <w:t>也没有了</w:t>
      </w:r>
      <w:r w:rsidR="009E73C1">
        <w:rPr>
          <w:rFonts w:hint="eastAsia"/>
          <w:sz w:val="52"/>
          <w:szCs w:val="52"/>
        </w:rPr>
        <w:t>。目前小区只建设、开放一个门，极大的影响了业主的出行，耽误了业主的出行时间</w:t>
      </w:r>
    </w:p>
    <w:p w14:paraId="5478799B" w14:textId="3474E5C5" w:rsidR="00734C79" w:rsidRDefault="00734C79">
      <w:r w:rsidRPr="00734C79">
        <w:rPr>
          <w:noProof/>
        </w:rPr>
        <w:lastRenderedPageBreak/>
        <w:drawing>
          <wp:inline distT="0" distB="0" distL="0" distR="0" wp14:anchorId="37455C4C" wp14:editId="38975973">
            <wp:extent cx="4374839" cy="5835650"/>
            <wp:effectExtent l="0" t="0" r="6985" b="0"/>
            <wp:docPr id="17145094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25" cy="58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C77F" w14:textId="77777777" w:rsidR="00734C79" w:rsidRDefault="00734C79"/>
    <w:p w14:paraId="00A5D588" w14:textId="75353FA9" w:rsidR="00734C79" w:rsidRDefault="00734C79">
      <w:r w:rsidRPr="00734C79">
        <w:rPr>
          <w:noProof/>
        </w:rPr>
        <w:lastRenderedPageBreak/>
        <w:drawing>
          <wp:inline distT="0" distB="0" distL="0" distR="0" wp14:anchorId="17F289DC" wp14:editId="436DB3B8">
            <wp:extent cx="4800600" cy="6400800"/>
            <wp:effectExtent l="0" t="0" r="0" b="0"/>
            <wp:docPr id="21474594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654" cy="640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470FA" w14:textId="77777777" w:rsidR="00734C79" w:rsidRDefault="00734C79"/>
    <w:p w14:paraId="3102A27B" w14:textId="6EBAFC40" w:rsidR="00734C79" w:rsidRDefault="00734C79">
      <w:r w:rsidRPr="00734C79">
        <w:rPr>
          <w:noProof/>
        </w:rPr>
        <w:lastRenderedPageBreak/>
        <w:drawing>
          <wp:inline distT="0" distB="0" distL="0" distR="0" wp14:anchorId="18D8F3CD" wp14:editId="5F506D55">
            <wp:extent cx="5486400" cy="4114800"/>
            <wp:effectExtent l="0" t="0" r="0" b="0"/>
            <wp:docPr id="19099458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34AB2" w14:textId="77777777" w:rsidR="00734C79" w:rsidRDefault="00734C79"/>
    <w:p w14:paraId="5B6512BD" w14:textId="77777777" w:rsidR="00734C79" w:rsidRDefault="00734C79"/>
    <w:p w14:paraId="656750FB" w14:textId="703F666C" w:rsidR="00734C79" w:rsidRDefault="00734C79">
      <w:r w:rsidRPr="00734C79">
        <w:rPr>
          <w:noProof/>
        </w:rPr>
        <w:lastRenderedPageBreak/>
        <w:drawing>
          <wp:inline distT="0" distB="0" distL="0" distR="0" wp14:anchorId="1342E9BF" wp14:editId="726672D6">
            <wp:extent cx="5486400" cy="4114800"/>
            <wp:effectExtent l="0" t="0" r="0" b="0"/>
            <wp:docPr id="97260867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8C0C9" w14:textId="77777777" w:rsidR="00734C79" w:rsidRDefault="00734C79"/>
    <w:p w14:paraId="3C6591F6" w14:textId="17F2FFBD" w:rsidR="00734C79" w:rsidRDefault="00734C79">
      <w:r w:rsidRPr="00734C79">
        <w:rPr>
          <w:noProof/>
        </w:rPr>
        <w:lastRenderedPageBreak/>
        <w:drawing>
          <wp:inline distT="0" distB="0" distL="0" distR="0" wp14:anchorId="67B48C6D" wp14:editId="1ABD7CB9">
            <wp:extent cx="5486400" cy="4114800"/>
            <wp:effectExtent l="0" t="0" r="0" b="0"/>
            <wp:docPr id="12204141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D82BB" w14:textId="77777777" w:rsidR="00734C79" w:rsidRDefault="00734C79"/>
    <w:p w14:paraId="2FAF218C" w14:textId="2073629E" w:rsidR="00734C79" w:rsidRDefault="00734C79">
      <w:r w:rsidRPr="00734C79">
        <w:rPr>
          <w:noProof/>
        </w:rPr>
        <w:drawing>
          <wp:inline distT="0" distB="0" distL="0" distR="0" wp14:anchorId="08EDF5DE" wp14:editId="28254366">
            <wp:extent cx="4623514" cy="3467100"/>
            <wp:effectExtent l="0" t="0" r="5715" b="0"/>
            <wp:docPr id="2741114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342" cy="346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DB2DD" w14:textId="77777777" w:rsidR="00734C79" w:rsidRDefault="00734C79"/>
    <w:p w14:paraId="66203A24" w14:textId="11646630" w:rsidR="00734C79" w:rsidRDefault="00734C79">
      <w:r w:rsidRPr="00734C79">
        <w:rPr>
          <w:noProof/>
        </w:rPr>
        <w:lastRenderedPageBreak/>
        <w:drawing>
          <wp:inline distT="0" distB="0" distL="0" distR="0" wp14:anchorId="204FAB4C" wp14:editId="3E178A66">
            <wp:extent cx="4371975" cy="5829300"/>
            <wp:effectExtent l="0" t="0" r="9525" b="0"/>
            <wp:docPr id="13242555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482" cy="583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F6078" w14:textId="77777777" w:rsidR="00734C79" w:rsidRDefault="00734C79"/>
    <w:p w14:paraId="0E4697B8" w14:textId="3C898ADF" w:rsidR="00734C79" w:rsidRDefault="00734C79">
      <w:r w:rsidRPr="00734C79">
        <w:rPr>
          <w:noProof/>
        </w:rPr>
        <w:lastRenderedPageBreak/>
        <w:drawing>
          <wp:inline distT="0" distB="0" distL="0" distR="0" wp14:anchorId="143952FD" wp14:editId="07EA2EF1">
            <wp:extent cx="4526031" cy="6032500"/>
            <wp:effectExtent l="0" t="0" r="8255" b="6350"/>
            <wp:docPr id="35548907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39" cy="603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622DC" w14:textId="77777777" w:rsidR="00734C79" w:rsidRDefault="00734C79"/>
    <w:p w14:paraId="5B1FF0F4" w14:textId="0E395139" w:rsidR="00734C79" w:rsidRDefault="00734C79">
      <w:r w:rsidRPr="00734C79">
        <w:rPr>
          <w:noProof/>
        </w:rPr>
        <w:lastRenderedPageBreak/>
        <w:drawing>
          <wp:inline distT="0" distB="0" distL="0" distR="0" wp14:anchorId="0B34AF61" wp14:editId="4F7CF5B0">
            <wp:extent cx="4197350" cy="3148753"/>
            <wp:effectExtent l="0" t="0" r="0" b="0"/>
            <wp:docPr id="2708120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955" cy="315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34613" w14:textId="77777777" w:rsidR="00734C79" w:rsidRDefault="00734C79"/>
    <w:p w14:paraId="78ACFB23" w14:textId="38343035" w:rsidR="00734C79" w:rsidRDefault="00734C79">
      <w:r w:rsidRPr="00734C79">
        <w:rPr>
          <w:noProof/>
        </w:rPr>
        <w:lastRenderedPageBreak/>
        <w:drawing>
          <wp:inline distT="0" distB="0" distL="0" distR="0" wp14:anchorId="58F9F6A1" wp14:editId="6DDCECFF">
            <wp:extent cx="4262438" cy="5683250"/>
            <wp:effectExtent l="0" t="0" r="5080" b="0"/>
            <wp:docPr id="20078788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605" cy="568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AC96E" w14:textId="77777777" w:rsidR="00734C79" w:rsidRDefault="00734C79"/>
    <w:p w14:paraId="1DB1CB59" w14:textId="30AFDBD6" w:rsidR="00734C79" w:rsidRDefault="00734C79">
      <w:r w:rsidRPr="00734C79">
        <w:rPr>
          <w:noProof/>
        </w:rPr>
        <w:lastRenderedPageBreak/>
        <w:drawing>
          <wp:inline distT="0" distB="0" distL="0" distR="0" wp14:anchorId="277F7684" wp14:editId="34CB1477">
            <wp:extent cx="3971925" cy="5295900"/>
            <wp:effectExtent l="0" t="0" r="9525" b="0"/>
            <wp:docPr id="121377177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458" cy="529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3E797" w14:textId="77777777" w:rsidR="00734C79" w:rsidRDefault="00734C79"/>
    <w:p w14:paraId="77724423" w14:textId="77777777" w:rsidR="00734C79" w:rsidRDefault="00734C79"/>
    <w:p w14:paraId="0790EBE1" w14:textId="4F545C76" w:rsidR="00734C79" w:rsidRDefault="00734C79">
      <w:r w:rsidRPr="00734C79">
        <w:rPr>
          <w:noProof/>
        </w:rPr>
        <w:lastRenderedPageBreak/>
        <w:drawing>
          <wp:inline distT="0" distB="0" distL="0" distR="0" wp14:anchorId="7FD2CE7A" wp14:editId="1AE09544">
            <wp:extent cx="4419600" cy="5892800"/>
            <wp:effectExtent l="0" t="0" r="0" b="0"/>
            <wp:docPr id="19059917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614" cy="589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1674F" w14:textId="77777777" w:rsidR="00734C79" w:rsidRDefault="00734C79"/>
    <w:p w14:paraId="1D7A4963" w14:textId="77777777" w:rsidR="00F40CCF" w:rsidRDefault="00F40CCF"/>
    <w:p w14:paraId="6F7C49CA" w14:textId="77777777" w:rsidR="00F40CCF" w:rsidRDefault="00F40CCF"/>
    <w:p w14:paraId="2343DFE7" w14:textId="77777777" w:rsidR="00F40CCF" w:rsidRDefault="00F40CCF"/>
    <w:p w14:paraId="30A97C8F" w14:textId="77777777" w:rsidR="00F40CCF" w:rsidRDefault="00F40CCF"/>
    <w:p w14:paraId="662C0509" w14:textId="77777777" w:rsidR="00F40CCF" w:rsidRDefault="00F40CCF"/>
    <w:p w14:paraId="3B3F0FD0" w14:textId="77777777" w:rsidR="00F97C0B" w:rsidRPr="00F97C0B" w:rsidRDefault="00F97C0B">
      <w:pPr>
        <w:rPr>
          <w:rFonts w:hint="eastAsia"/>
        </w:rPr>
      </w:pPr>
    </w:p>
    <w:sectPr w:rsidR="00F97C0B" w:rsidRPr="00F97C0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B913A" w14:textId="77777777" w:rsidR="00E91D46" w:rsidRDefault="00E91D46" w:rsidP="00FB2B60">
      <w:r>
        <w:separator/>
      </w:r>
    </w:p>
  </w:endnote>
  <w:endnote w:type="continuationSeparator" w:id="0">
    <w:p w14:paraId="4D11D12E" w14:textId="77777777" w:rsidR="00E91D46" w:rsidRDefault="00E91D46" w:rsidP="00FB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DD9F6" w14:textId="77777777" w:rsidR="00E91D46" w:rsidRDefault="00E91D46" w:rsidP="00FB2B60">
      <w:r>
        <w:separator/>
      </w:r>
    </w:p>
  </w:footnote>
  <w:footnote w:type="continuationSeparator" w:id="0">
    <w:p w14:paraId="035828C2" w14:textId="77777777" w:rsidR="00E91D46" w:rsidRDefault="00E91D46" w:rsidP="00FB2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E259F"/>
    <w:multiLevelType w:val="multilevel"/>
    <w:tmpl w:val="3FAC3AF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specVanish w:val="0"/>
      </w:rPr>
    </w:lvl>
    <w:lvl w:ilvl="2">
      <w:start w:val="1"/>
      <w:numFmt w:val="decimal"/>
      <w:pStyle w:val="3"/>
      <w:lvlText w:val="%1.%2.%3"/>
      <w:lvlJc w:val="left"/>
      <w:pPr>
        <w:ind w:left="862" w:hanging="720"/>
      </w:pPr>
      <w:rPr>
        <w:rFonts w:hint="default"/>
        <w:b w:val="0"/>
        <w:color w:val="auto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430709715">
    <w:abstractNumId w:val="0"/>
  </w:num>
  <w:num w:numId="2" w16cid:durableId="570576918">
    <w:abstractNumId w:val="0"/>
  </w:num>
  <w:num w:numId="3" w16cid:durableId="1124499149">
    <w:abstractNumId w:val="0"/>
  </w:num>
  <w:num w:numId="4" w16cid:durableId="2064520867">
    <w:abstractNumId w:val="0"/>
  </w:num>
  <w:num w:numId="5" w16cid:durableId="86073760">
    <w:abstractNumId w:val="0"/>
  </w:num>
  <w:num w:numId="6" w16cid:durableId="140761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79"/>
    <w:rsid w:val="00147B6B"/>
    <w:rsid w:val="002562F0"/>
    <w:rsid w:val="00267827"/>
    <w:rsid w:val="00297D36"/>
    <w:rsid w:val="00534C51"/>
    <w:rsid w:val="00582790"/>
    <w:rsid w:val="005A02E2"/>
    <w:rsid w:val="0069069D"/>
    <w:rsid w:val="00734C79"/>
    <w:rsid w:val="007C3D9F"/>
    <w:rsid w:val="007E2950"/>
    <w:rsid w:val="0094716A"/>
    <w:rsid w:val="009E73C1"/>
    <w:rsid w:val="00A249DC"/>
    <w:rsid w:val="00A66C08"/>
    <w:rsid w:val="00A70CA6"/>
    <w:rsid w:val="00B412DC"/>
    <w:rsid w:val="00C272D4"/>
    <w:rsid w:val="00D878F3"/>
    <w:rsid w:val="00DB1473"/>
    <w:rsid w:val="00E2137D"/>
    <w:rsid w:val="00E91D46"/>
    <w:rsid w:val="00F40CCF"/>
    <w:rsid w:val="00F540B2"/>
    <w:rsid w:val="00F7052A"/>
    <w:rsid w:val="00F97C0B"/>
    <w:rsid w:val="00FB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C5421"/>
  <w15:chartTrackingRefBased/>
  <w15:docId w15:val="{759A7F47-B599-431D-8250-345DF242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9DC"/>
  </w:style>
  <w:style w:type="paragraph" w:styleId="1">
    <w:name w:val="heading 1"/>
    <w:aliases w:val="03.一级标题,04.一级标题"/>
    <w:basedOn w:val="a"/>
    <w:next w:val="a"/>
    <w:link w:val="10"/>
    <w:autoRedefine/>
    <w:qFormat/>
    <w:rsid w:val="00A249DC"/>
    <w:pPr>
      <w:widowControl w:val="0"/>
      <w:numPr>
        <w:numId w:val="6"/>
      </w:numPr>
      <w:tabs>
        <w:tab w:val="left" w:leader="dot" w:pos="0"/>
      </w:tabs>
      <w:spacing w:afterLines="50" w:after="163" w:line="400" w:lineRule="exact"/>
      <w:contextualSpacing/>
      <w:outlineLvl w:val="0"/>
    </w:pPr>
    <w:rPr>
      <w:rFonts w:ascii="Arial" w:eastAsia="宋体" w:hAnsi="Arial" w:cs="Arial"/>
      <w:b/>
      <w:sz w:val="24"/>
      <w:szCs w:val="24"/>
      <w14:ligatures w14:val="none"/>
    </w:rPr>
  </w:style>
  <w:style w:type="paragraph" w:styleId="2">
    <w:name w:val="heading 2"/>
    <w:aliases w:val="04.二级标题,06.二级标题"/>
    <w:basedOn w:val="a"/>
    <w:next w:val="a"/>
    <w:link w:val="20"/>
    <w:autoRedefine/>
    <w:unhideWhenUsed/>
    <w:qFormat/>
    <w:rsid w:val="00A249DC"/>
    <w:pPr>
      <w:widowControl w:val="0"/>
      <w:numPr>
        <w:ilvl w:val="1"/>
        <w:numId w:val="6"/>
      </w:numPr>
      <w:tabs>
        <w:tab w:val="left" w:pos="0"/>
      </w:tabs>
      <w:spacing w:line="400" w:lineRule="exact"/>
      <w:contextualSpacing/>
      <w:jc w:val="both"/>
      <w:outlineLvl w:val="1"/>
    </w:pPr>
    <w:rPr>
      <w:rFonts w:ascii="Arial" w:eastAsia="宋体" w:hAnsi="Arial" w:cs="Arial"/>
      <w:sz w:val="24"/>
      <w:szCs w:val="24"/>
      <w14:ligatures w14:val="none"/>
    </w:rPr>
  </w:style>
  <w:style w:type="paragraph" w:styleId="3">
    <w:name w:val="heading 3"/>
    <w:aliases w:val="05.三级标题"/>
    <w:basedOn w:val="a"/>
    <w:next w:val="a"/>
    <w:link w:val="30"/>
    <w:autoRedefine/>
    <w:uiPriority w:val="9"/>
    <w:unhideWhenUsed/>
    <w:qFormat/>
    <w:rsid w:val="00A249DC"/>
    <w:pPr>
      <w:widowControl w:val="0"/>
      <w:numPr>
        <w:ilvl w:val="2"/>
        <w:numId w:val="6"/>
      </w:numPr>
      <w:spacing w:line="400" w:lineRule="exact"/>
      <w:contextualSpacing/>
      <w:jc w:val="both"/>
      <w:outlineLvl w:val="2"/>
    </w:pPr>
    <w:rPr>
      <w:rFonts w:ascii="Arial" w:eastAsia="宋体" w:hAnsi="Arial"/>
      <w:bCs/>
      <w:sz w:val="24"/>
      <w:szCs w:val="32"/>
      <w14:ligatures w14:val="none"/>
    </w:rPr>
  </w:style>
  <w:style w:type="paragraph" w:styleId="4">
    <w:name w:val="heading 4"/>
    <w:aliases w:val="06.四级标题"/>
    <w:basedOn w:val="a"/>
    <w:next w:val="a"/>
    <w:link w:val="40"/>
    <w:autoRedefine/>
    <w:uiPriority w:val="9"/>
    <w:unhideWhenUsed/>
    <w:qFormat/>
    <w:rsid w:val="00A249DC"/>
    <w:pPr>
      <w:widowControl w:val="0"/>
      <w:numPr>
        <w:ilvl w:val="3"/>
        <w:numId w:val="6"/>
      </w:numPr>
      <w:spacing w:line="400" w:lineRule="exact"/>
      <w:contextualSpacing/>
      <w:jc w:val="both"/>
      <w:outlineLvl w:val="3"/>
    </w:pPr>
    <w:rPr>
      <w:rFonts w:ascii="Arial" w:eastAsia="宋体" w:hAnsi="Arial" w:cstheme="majorBidi"/>
      <w:bCs/>
      <w:sz w:val="24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C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C7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C7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C7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C7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03.一级标题 字符,04.一级标题 字符"/>
    <w:basedOn w:val="a0"/>
    <w:link w:val="1"/>
    <w:rsid w:val="00A249DC"/>
    <w:rPr>
      <w:rFonts w:ascii="Arial" w:eastAsia="宋体" w:hAnsi="Arial" w:cs="Arial"/>
      <w:b/>
      <w:sz w:val="24"/>
      <w:szCs w:val="24"/>
      <w14:ligatures w14:val="none"/>
    </w:rPr>
  </w:style>
  <w:style w:type="character" w:customStyle="1" w:styleId="20">
    <w:name w:val="标题 2 字符"/>
    <w:aliases w:val="04.二级标题 字符,06.二级标题 字符"/>
    <w:basedOn w:val="a0"/>
    <w:link w:val="2"/>
    <w:rsid w:val="00A249DC"/>
    <w:rPr>
      <w:rFonts w:ascii="Arial" w:eastAsia="宋体" w:hAnsi="Arial" w:cs="Arial"/>
      <w:sz w:val="24"/>
      <w:szCs w:val="24"/>
      <w14:ligatures w14:val="none"/>
    </w:rPr>
  </w:style>
  <w:style w:type="character" w:customStyle="1" w:styleId="30">
    <w:name w:val="标题 3 字符"/>
    <w:aliases w:val="05.三级标题 字符"/>
    <w:basedOn w:val="a0"/>
    <w:link w:val="3"/>
    <w:uiPriority w:val="9"/>
    <w:rsid w:val="00A249DC"/>
    <w:rPr>
      <w:rFonts w:ascii="Arial" w:eastAsia="宋体" w:hAnsi="Arial"/>
      <w:bCs/>
      <w:sz w:val="24"/>
      <w:szCs w:val="32"/>
      <w14:ligatures w14:val="none"/>
    </w:rPr>
  </w:style>
  <w:style w:type="character" w:customStyle="1" w:styleId="40">
    <w:name w:val="标题 4 字符"/>
    <w:aliases w:val="06.四级标题 字符"/>
    <w:basedOn w:val="a0"/>
    <w:link w:val="4"/>
    <w:uiPriority w:val="9"/>
    <w:rsid w:val="00A249DC"/>
    <w:rPr>
      <w:rFonts w:ascii="Arial" w:eastAsia="宋体" w:hAnsi="Arial" w:cstheme="majorBidi"/>
      <w:bCs/>
      <w:sz w:val="24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734C7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4C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4C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4C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4C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4C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4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4C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4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4C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4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4C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4C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4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4C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4C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2B60"/>
    <w:pP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B2B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B2B60"/>
    <w:pPr>
      <w:tabs>
        <w:tab w:val="center" w:pos="4320"/>
        <w:tab w:val="right" w:pos="8640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B2B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74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573654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16733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137298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938418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716895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621153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3391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331102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383609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116464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42670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87828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029895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972430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83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2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85678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048862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234632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245718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640615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00060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191347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0970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265019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984109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397725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00520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527316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816877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24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Wang (杨旺)</dc:creator>
  <cp:keywords/>
  <dc:description/>
  <cp:lastModifiedBy>Yang Wang (杨旺)</cp:lastModifiedBy>
  <cp:revision>8</cp:revision>
  <dcterms:created xsi:type="dcterms:W3CDTF">2026-05-08T02:19:00Z</dcterms:created>
  <dcterms:modified xsi:type="dcterms:W3CDTF">2026-05-08T03:02:00Z</dcterms:modified>
</cp:coreProperties>
</file>